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02F5" w14:textId="77777777" w:rsidR="009421F5" w:rsidRDefault="009421F5" w:rsidP="009421F5">
      <w:pPr>
        <w:jc w:val="center"/>
        <w:rPr>
          <w:rFonts w:ascii="Liberation Serif" w:eastAsia="Calibri" w:hAnsi="Liberation Serif" w:cs="Times New Roman"/>
          <w:sz w:val="44"/>
          <w:szCs w:val="44"/>
          <w:lang w:eastAsia="en-US"/>
        </w:rPr>
      </w:pPr>
    </w:p>
    <w:p w14:paraId="7CCF76B8" w14:textId="77777777" w:rsidR="009421F5" w:rsidRDefault="009421F5" w:rsidP="009421F5">
      <w:pPr>
        <w:jc w:val="center"/>
        <w:rPr>
          <w:rFonts w:ascii="Liberation Serif" w:eastAsia="Calibri" w:hAnsi="Liberation Serif" w:cs="Times New Roman"/>
          <w:sz w:val="44"/>
          <w:szCs w:val="44"/>
          <w:lang w:eastAsia="en-US"/>
        </w:rPr>
      </w:pPr>
    </w:p>
    <w:p w14:paraId="51A3413F" w14:textId="4E325ABA" w:rsidR="009421F5" w:rsidRPr="009421F5" w:rsidRDefault="009421F5" w:rsidP="009421F5">
      <w:pPr>
        <w:jc w:val="center"/>
        <w:rPr>
          <w:rFonts w:ascii="Liberation Serif" w:eastAsia="Calibri" w:hAnsi="Liberation Serif" w:cs="Times New Roman"/>
          <w:sz w:val="44"/>
          <w:szCs w:val="44"/>
          <w:lang w:eastAsia="en-US"/>
        </w:rPr>
      </w:pPr>
      <w:r w:rsidRPr="009421F5">
        <w:rPr>
          <w:rFonts w:ascii="Liberation Serif" w:eastAsia="Calibri" w:hAnsi="Liberation Serif" w:cs="Times New Roman"/>
          <w:sz w:val="44"/>
          <w:szCs w:val="44"/>
          <w:lang w:eastAsia="en-US"/>
        </w:rPr>
        <w:t>СОЦИАЛЬНЫЙ ПАСПОРТ</w:t>
      </w:r>
    </w:p>
    <w:p w14:paraId="7F0AE660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44"/>
          <w:szCs w:val="44"/>
          <w:lang w:eastAsia="en-US"/>
        </w:rPr>
      </w:pPr>
      <w:r w:rsidRPr="009421F5">
        <w:rPr>
          <w:rFonts w:ascii="Liberation Serif" w:eastAsia="Calibri" w:hAnsi="Liberation Serif" w:cs="Times New Roman"/>
          <w:sz w:val="44"/>
          <w:szCs w:val="44"/>
          <w:lang w:eastAsia="en-US"/>
        </w:rPr>
        <w:t>ОБРАЗОВАТЕЛЬНОГО УЧРЕЖДЕНИЯ</w:t>
      </w:r>
    </w:p>
    <w:p w14:paraId="6034DE92" w14:textId="0754BE8E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Филиала МБОУ «Шамарская СОШ №26»-«Горная СОШ</w:t>
      </w:r>
      <w:r>
        <w:rPr>
          <w:rFonts w:ascii="Liberation Serif" w:eastAsia="Calibri" w:hAnsi="Liberation Serif" w:cs="Times New Roman"/>
          <w:sz w:val="36"/>
          <w:szCs w:val="36"/>
          <w:lang w:eastAsia="en-US"/>
        </w:rPr>
        <w:t xml:space="preserve"> имени Горбунова А.И.</w:t>
      </w: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»</w:t>
      </w:r>
    </w:p>
    <w:p w14:paraId="674B5DE1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proofErr w:type="spellStart"/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д.Гора</w:t>
      </w:r>
      <w:proofErr w:type="spellEnd"/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, улица 8 Марта д.12</w:t>
      </w:r>
    </w:p>
    <w:p w14:paraId="515D6E95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8(34358)43317</w:t>
      </w:r>
    </w:p>
    <w:p w14:paraId="08682EE9" w14:textId="3BEEC38C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На 202</w:t>
      </w:r>
      <w:r w:rsidR="00CB7A56">
        <w:rPr>
          <w:rFonts w:ascii="Liberation Serif" w:eastAsia="Calibri" w:hAnsi="Liberation Serif" w:cs="Times New Roman"/>
          <w:sz w:val="36"/>
          <w:szCs w:val="36"/>
          <w:lang w:eastAsia="en-US"/>
        </w:rPr>
        <w:t>2</w:t>
      </w: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>-202</w:t>
      </w:r>
      <w:r w:rsidR="00CB7A56">
        <w:rPr>
          <w:rFonts w:ascii="Liberation Serif" w:eastAsia="Calibri" w:hAnsi="Liberation Serif" w:cs="Times New Roman"/>
          <w:sz w:val="36"/>
          <w:szCs w:val="36"/>
          <w:lang w:eastAsia="en-US"/>
        </w:rPr>
        <w:t>3</w:t>
      </w:r>
      <w:r w:rsidRPr="009421F5">
        <w:rPr>
          <w:rFonts w:ascii="Liberation Serif" w:eastAsia="Calibri" w:hAnsi="Liberation Serif" w:cs="Times New Roman"/>
          <w:sz w:val="36"/>
          <w:szCs w:val="36"/>
          <w:lang w:eastAsia="en-US"/>
        </w:rPr>
        <w:t xml:space="preserve"> учебный год</w:t>
      </w:r>
    </w:p>
    <w:p w14:paraId="1FDC5FE3" w14:textId="77777777" w:rsidR="009421F5" w:rsidRPr="009421F5" w:rsidRDefault="009421F5" w:rsidP="009421F5">
      <w:pPr>
        <w:spacing w:after="160" w:line="259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645746A1" w14:textId="77777777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033D6D0D" w14:textId="77777777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668D480A" w14:textId="77777777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551189F1" w14:textId="77777777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Исполнитель: </w:t>
      </w:r>
    </w:p>
    <w:p w14:paraId="1CE5B905" w14:textId="14827420" w:rsidR="009421F5" w:rsidRPr="009421F5" w:rsidRDefault="009421F5" w:rsidP="009421F5">
      <w:pPr>
        <w:spacing w:after="160" w:line="259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proofErr w:type="spellStart"/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Ахахлина</w:t>
      </w: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>А.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</w:t>
      </w:r>
      <w:proofErr w:type="spellEnd"/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</w:p>
    <w:p w14:paraId="33F7BFD2" w14:textId="77777777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Ответственный за организацию </w:t>
      </w:r>
    </w:p>
    <w:p w14:paraId="4286AE4F" w14:textId="5448E6B8" w:rsidR="009421F5" w:rsidRPr="009421F5" w:rsidRDefault="009421F5" w:rsidP="009421F5">
      <w:pPr>
        <w:spacing w:after="160" w:line="259" w:lineRule="auto"/>
        <w:jc w:val="right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>воспитательной работы</w:t>
      </w:r>
    </w:p>
    <w:p w14:paraId="43D9F06E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                                    8(34358)43317</w:t>
      </w:r>
    </w:p>
    <w:p w14:paraId="1AE97CBC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0A630ACC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14A1E710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222A1812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43EA3A6A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0BCFC01D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3C09D694" w14:textId="77777777" w:rsidR="009421F5" w:rsidRPr="009421F5" w:rsidRDefault="009421F5" w:rsidP="009421F5">
      <w:pPr>
        <w:spacing w:after="160" w:line="259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proofErr w:type="spellStart"/>
      <w:r w:rsidRPr="009421F5">
        <w:rPr>
          <w:rFonts w:ascii="Liberation Serif" w:eastAsia="Calibri" w:hAnsi="Liberation Serif" w:cs="Times New Roman"/>
          <w:sz w:val="28"/>
          <w:szCs w:val="28"/>
          <w:lang w:eastAsia="en-US"/>
        </w:rPr>
        <w:t>д.Гора</w:t>
      </w:r>
      <w:proofErr w:type="spellEnd"/>
    </w:p>
    <w:p w14:paraId="06C363D4" w14:textId="3163F86E" w:rsidR="00500AC1" w:rsidRDefault="00500AC1"/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67"/>
        <w:gridCol w:w="851"/>
      </w:tblGrid>
      <w:tr w:rsidR="00500AC1" w14:paraId="1E6E92B2" w14:textId="77777777" w:rsidTr="003C786F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39B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7A79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Общее количество детей, обучающихся в ОУ на начало учебного года,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53A5" w14:textId="3E31EDED" w:rsidR="00500AC1" w:rsidRDefault="00500AC1" w:rsidP="003C786F">
            <w:pPr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107</w:t>
            </w:r>
          </w:p>
        </w:tc>
      </w:tr>
      <w:tr w:rsidR="00500AC1" w14:paraId="28BF2D91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8185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9066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Мальчиков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8506" w14:textId="72E9B0C2" w:rsidR="00500AC1" w:rsidRDefault="00BC14D9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59</w:t>
            </w:r>
          </w:p>
        </w:tc>
      </w:tr>
      <w:tr w:rsidR="00500AC1" w14:paraId="3CAABE5E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ED3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03324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Девочек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6D5F4" w14:textId="0571B2EC" w:rsidR="00500AC1" w:rsidRDefault="00BC14D9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48</w:t>
            </w:r>
          </w:p>
        </w:tc>
      </w:tr>
      <w:tr w:rsidR="00500AC1" w14:paraId="0C957149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F5F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BC94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Находящихся под опекой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9AB" w14:textId="5D941063" w:rsidR="00500AC1" w:rsidRDefault="00BC14D9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</w:tr>
      <w:tr w:rsidR="00500AC1" w14:paraId="3D32F40C" w14:textId="77777777" w:rsidTr="003C786F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C10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1CA1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 ограниченными возможностями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4CB1" w14:textId="00329E87" w:rsidR="00500AC1" w:rsidRDefault="003E06E5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11</w:t>
            </w:r>
          </w:p>
        </w:tc>
      </w:tr>
      <w:tr w:rsidR="00500AC1" w14:paraId="450BC83D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50B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6CF2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Детей-инвалидов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7267" w14:textId="30F85678" w:rsidR="00500AC1" w:rsidRDefault="003E06E5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 w:rsidRPr="003E06E5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</w:tr>
      <w:tr w:rsidR="00500AC1" w14:paraId="307ED4D8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9882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B6F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многодетных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6EB5" w14:textId="7A96E9D7" w:rsidR="00500AC1" w:rsidRPr="003E06E5" w:rsidRDefault="003E06E5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3E06E5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41</w:t>
            </w:r>
          </w:p>
        </w:tc>
      </w:tr>
      <w:tr w:rsidR="00500AC1" w14:paraId="0B0FBB10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3A10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3841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приемных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D12E" w14:textId="0A95D6A5" w:rsidR="00500AC1" w:rsidRPr="003E06E5" w:rsidRDefault="003E06E5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00AC1" w14:paraId="48F19D57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745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1.8.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B6B2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неполных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6B42" w14:textId="2BC2893F" w:rsidR="00500AC1" w:rsidRDefault="00062CE6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47</w:t>
            </w:r>
          </w:p>
        </w:tc>
      </w:tr>
      <w:tr w:rsidR="00500AC1" w14:paraId="25521ECE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FA2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AB6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Национальный состав: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E73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500AC1" w14:paraId="4D46A097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942F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B6A0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Русских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F303" w14:textId="1BEB2FD4" w:rsidR="00500AC1" w:rsidRDefault="00062CE6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 w:rsidRPr="00062CE6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107</w:t>
            </w:r>
          </w:p>
        </w:tc>
      </w:tr>
      <w:tr w:rsidR="00500AC1" w14:paraId="41660370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AD4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504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Татар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0184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00AC1" w14:paraId="6FF133C4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BB6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1E7B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Башкир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3A24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00AC1" w14:paraId="12A512E8" w14:textId="77777777" w:rsidTr="003C786F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EB5B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ACFE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Другой национальности: какой и сколько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692F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00AC1" w14:paraId="7DB38103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1829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BA7A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Общее количество семей,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580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500AC1" w14:paraId="78A5FC1B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95768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B32C8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021D" w14:textId="161DF7F4" w:rsidR="00500AC1" w:rsidRDefault="00B5760F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42</w:t>
            </w:r>
          </w:p>
        </w:tc>
      </w:tr>
      <w:tr w:rsidR="00500AC1" w14:paraId="7F684EA7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957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3C13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EDD1" w14:textId="74C04A67" w:rsidR="00500AC1" w:rsidRDefault="009F324A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35</w:t>
            </w:r>
          </w:p>
        </w:tc>
      </w:tr>
      <w:tr w:rsidR="00500AC1" w14:paraId="3A1B2F34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53CD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D87B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Многодетных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CDEF" w14:textId="1221D160" w:rsidR="00500AC1" w:rsidRDefault="00B5760F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</w:tr>
      <w:tr w:rsidR="00500AC1" w14:paraId="32D76150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EAE84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C28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Малообеспеченных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FD26" w14:textId="0F99AF65" w:rsidR="00500AC1" w:rsidRDefault="00BB21D8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35</w:t>
            </w:r>
          </w:p>
        </w:tc>
      </w:tr>
      <w:tr w:rsidR="00500AC1" w14:paraId="032FDF5C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10F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3BA2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Семей «группы риска»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99683" w14:textId="22720098" w:rsidR="00500AC1" w:rsidRDefault="006075E4" w:rsidP="003C786F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</w:tr>
      <w:tr w:rsidR="00500AC1" w14:paraId="3D67E764" w14:textId="77777777" w:rsidTr="003C786F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6FA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A84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Количество родителей (законных представителей), из них имеют: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1B31" w14:textId="77777777" w:rsidR="00500AC1" w:rsidRDefault="00500AC1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500AC1" w14:paraId="27434D3D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B0D5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BC7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Неполное среднее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CA79" w14:textId="13BCFD1B" w:rsidR="00500AC1" w:rsidRPr="000A0673" w:rsidRDefault="00BB21D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  <w:r w:rsidR="00327568"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0AC1" w14:paraId="4FB709B2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E95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6436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Среднее 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33C6" w14:textId="5C113869" w:rsidR="00500AC1" w:rsidRPr="00327568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00AC1" w14:paraId="3E468067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D88B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0F08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Средне - профессиональное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8B23" w14:textId="39BD90C9" w:rsidR="00500AC1" w:rsidRPr="000A0673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500AC1" w14:paraId="678C369B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BC38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4.4.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9127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52B8" w14:textId="14F663A1" w:rsidR="00500AC1" w:rsidRPr="00327568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00AC1" w14:paraId="228C8547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7C961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4.5.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4562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B4D1" w14:textId="645E08B7" w:rsidR="00500AC1" w:rsidRPr="00327568" w:rsidRDefault="00BB21D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00AC1" w14:paraId="7D77C20D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B5FC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4.6.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391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30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4E0B" w14:textId="18232A29" w:rsidR="00500AC1" w:rsidRPr="000A0673" w:rsidRDefault="00327568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00AC1" w14:paraId="02A496A6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668E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4.7.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3CE9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40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A311" w14:textId="0F5448AA" w:rsidR="00500AC1" w:rsidRPr="00327568" w:rsidRDefault="00BB21D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500AC1" w14:paraId="5672F0C4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1F1D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4.8.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A050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50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E286" w14:textId="18E6FF8D" w:rsidR="00500AC1" w:rsidRPr="00327568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500AC1" w14:paraId="43839C15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B70FD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4.9.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5CD3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Старше 50 лет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C600" w14:textId="6E9E4D7E" w:rsidR="00500AC1" w:rsidRPr="000A0673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00AC1" w14:paraId="33C6A6BC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A04E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4.10.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9F89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Являются рабочими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2462" w14:textId="0F0654C7" w:rsidR="00500AC1" w:rsidRPr="000A0673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500AC1" w14:paraId="035BA0B6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39AF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4.11.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E20A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Служащими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6FF4" w14:textId="7D96FF25" w:rsidR="00500AC1" w:rsidRPr="000A0673" w:rsidRDefault="00327568" w:rsidP="003C786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00AC1" w14:paraId="4B164F4B" w14:textId="77777777" w:rsidTr="003C786F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1B04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4.12.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4B70" w14:textId="77777777" w:rsidR="00500AC1" w:rsidRDefault="00500AC1" w:rsidP="003C786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Пенсионерами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B938" w14:textId="1FB1310B" w:rsidR="00500AC1" w:rsidRPr="000A0673" w:rsidRDefault="00BB21D8" w:rsidP="007100E6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327568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42E69CF7" w14:textId="06543B45" w:rsidR="00500AC1" w:rsidRDefault="00500AC1"/>
    <w:p w14:paraId="766ABCB4" w14:textId="77D63F25" w:rsidR="008A1651" w:rsidRDefault="008A1651"/>
    <w:p w14:paraId="71417516" w14:textId="7735B690" w:rsidR="008A1651" w:rsidRDefault="008A1651"/>
    <w:p w14:paraId="62A9AFF7" w14:textId="22D08819" w:rsidR="008A1651" w:rsidRDefault="008A1651"/>
    <w:p w14:paraId="3501FA1B" w14:textId="27E49B2D" w:rsidR="008A1651" w:rsidRDefault="008A1651"/>
    <w:p w14:paraId="0821DE20" w14:textId="77777777" w:rsidR="008A1651" w:rsidRDefault="008A1651"/>
    <w:sectPr w:rsidR="008A1651" w:rsidSect="00D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FE3D" w14:textId="77777777" w:rsidR="00D832DF" w:rsidRDefault="00D832DF" w:rsidP="008A1651">
      <w:pPr>
        <w:spacing w:after="0" w:line="240" w:lineRule="auto"/>
      </w:pPr>
      <w:r>
        <w:separator/>
      </w:r>
    </w:p>
  </w:endnote>
  <w:endnote w:type="continuationSeparator" w:id="0">
    <w:p w14:paraId="60B67D39" w14:textId="77777777" w:rsidR="00D832DF" w:rsidRDefault="00D832DF" w:rsidP="008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1364" w14:textId="77777777" w:rsidR="00D832DF" w:rsidRDefault="00D832DF" w:rsidP="008A1651">
      <w:pPr>
        <w:spacing w:after="0" w:line="240" w:lineRule="auto"/>
      </w:pPr>
      <w:r>
        <w:separator/>
      </w:r>
    </w:p>
  </w:footnote>
  <w:footnote w:type="continuationSeparator" w:id="0">
    <w:p w14:paraId="112BDDDE" w14:textId="77777777" w:rsidR="00D832DF" w:rsidRDefault="00D832DF" w:rsidP="008A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98"/>
    <w:rsid w:val="00062CE6"/>
    <w:rsid w:val="000A0673"/>
    <w:rsid w:val="00327568"/>
    <w:rsid w:val="00394699"/>
    <w:rsid w:val="003D33C3"/>
    <w:rsid w:val="003E06E5"/>
    <w:rsid w:val="00500AC1"/>
    <w:rsid w:val="00544A98"/>
    <w:rsid w:val="0058017D"/>
    <w:rsid w:val="006075E4"/>
    <w:rsid w:val="007100E6"/>
    <w:rsid w:val="008A1651"/>
    <w:rsid w:val="008D37E3"/>
    <w:rsid w:val="009421F5"/>
    <w:rsid w:val="009F324A"/>
    <w:rsid w:val="00AC4FA1"/>
    <w:rsid w:val="00B51D6B"/>
    <w:rsid w:val="00B5760F"/>
    <w:rsid w:val="00B85FE8"/>
    <w:rsid w:val="00BB21D8"/>
    <w:rsid w:val="00BC14D9"/>
    <w:rsid w:val="00CB7A56"/>
    <w:rsid w:val="00D03AD1"/>
    <w:rsid w:val="00D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346"/>
  <w15:docId w15:val="{F5B709AA-26C1-4717-B552-FF46B3E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A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65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A1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65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cp:lastPrinted>2022-09-19T11:19:00Z</cp:lastPrinted>
  <dcterms:created xsi:type="dcterms:W3CDTF">2022-09-19T08:22:00Z</dcterms:created>
  <dcterms:modified xsi:type="dcterms:W3CDTF">2022-10-11T12:07:00Z</dcterms:modified>
</cp:coreProperties>
</file>